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0F" w:rsidRDefault="0091150F">
      <w:pPr>
        <w:pStyle w:val="LO-Normal"/>
        <w:rPr>
          <w:b/>
          <w:u w:val="single"/>
        </w:rPr>
      </w:pPr>
    </w:p>
    <w:tbl>
      <w:tblPr>
        <w:tblW w:w="10288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78" w:type="dxa"/>
        </w:tblCellMar>
        <w:tblLook w:val="0000"/>
      </w:tblPr>
      <w:tblGrid>
        <w:gridCol w:w="1783"/>
        <w:gridCol w:w="8505"/>
      </w:tblGrid>
      <w:tr w:rsidR="0091150F">
        <w:trPr>
          <w:trHeight w:val="818"/>
          <w:jc w:val="center"/>
        </w:trPr>
        <w:tc>
          <w:tcPr>
            <w:tcW w:w="102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00FF"/>
            <w:tcMar>
              <w:left w:w="78" w:type="dxa"/>
            </w:tcMar>
            <w:vAlign w:val="center"/>
          </w:tcPr>
          <w:p w:rsidR="0091150F" w:rsidRDefault="00E7316F">
            <w:pPr>
              <w:pStyle w:val="LO-Normal"/>
              <w:spacing w:line="276" w:lineRule="auto"/>
              <w:jc w:val="center"/>
              <w:textAlignment w:val="baseline"/>
            </w:pPr>
            <w:r>
              <w:rPr>
                <w:rFonts w:ascii="Arial Black" w:hAnsi="Arial Black" w:cs="Calibri"/>
                <w:b/>
                <w:color w:val="000000"/>
              </w:rPr>
              <w:t>Sujet de DNB Blanc</w:t>
            </w:r>
          </w:p>
        </w:tc>
      </w:tr>
      <w:tr w:rsidR="0091150F">
        <w:trPr>
          <w:trHeight w:val="691"/>
          <w:jc w:val="center"/>
        </w:trPr>
        <w:tc>
          <w:tcPr>
            <w:tcW w:w="178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8" w:type="dxa"/>
            </w:tcMar>
            <w:vAlign w:val="center"/>
          </w:tcPr>
          <w:p w:rsidR="0091150F" w:rsidRDefault="00E7316F">
            <w:pPr>
              <w:pStyle w:val="LO-Normal"/>
              <w:spacing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Attendus de fin de cycle</w:t>
            </w:r>
          </w:p>
        </w:tc>
        <w:tc>
          <w:tcPr>
            <w:tcW w:w="850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Modéliser une interaction par une force caractérisée par un point d'application, une direction, un sens et une valeur.</w:t>
            </w:r>
          </w:p>
        </w:tc>
      </w:tr>
      <w:tr w:rsidR="0091150F">
        <w:trPr>
          <w:trHeight w:val="1066"/>
          <w:jc w:val="center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left w:w="78" w:type="dxa"/>
            </w:tcMar>
            <w:vAlign w:val="center"/>
          </w:tcPr>
          <w:p w:rsidR="0091150F" w:rsidRDefault="00E7316F">
            <w:pPr>
              <w:pStyle w:val="LO-Normal"/>
              <w:spacing w:line="276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Connaissances et capacités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Modéliser une interaction par une force caractérisée par un </w:t>
            </w:r>
            <w:r>
              <w:rPr>
                <w:rFonts w:ascii="Arial" w:hAnsi="Arial" w:cs="Arial"/>
                <w:sz w:val="18"/>
                <w:szCs w:val="18"/>
              </w:rPr>
              <w:t>point d'application, une direction, un sens et une valeur</w:t>
            </w:r>
          </w:p>
          <w:p w:rsidR="0091150F" w:rsidRDefault="00E7316F">
            <w:pPr>
              <w:pStyle w:val="LO-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Utiliser la relation liant vitesse, distance et durée dans le cas d'un mouvement uniforme</w:t>
            </w:r>
          </w:p>
          <w:p w:rsidR="0091150F" w:rsidRDefault="00E7316F">
            <w:pPr>
              <w:pStyle w:val="LO-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Identifier les interactions mises en jeu (de contact ou de distance) et les modéliser par des forces</w:t>
            </w:r>
          </w:p>
          <w:p w:rsidR="0091150F" w:rsidRDefault="00E7316F">
            <w:pPr>
              <w:pStyle w:val="LO-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Action </w:t>
            </w:r>
            <w:r>
              <w:rPr>
                <w:rFonts w:ascii="Arial" w:hAnsi="Arial" w:cs="Arial"/>
                <w:sz w:val="18"/>
                <w:szCs w:val="18"/>
              </w:rPr>
              <w:t>de contact et action à distance</w:t>
            </w:r>
          </w:p>
          <w:p w:rsidR="0091150F" w:rsidRDefault="00E7316F">
            <w:pPr>
              <w:pStyle w:val="LO-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Force : point d'application, direction, sens et valeur</w:t>
            </w:r>
          </w:p>
          <w:p w:rsidR="0091150F" w:rsidRDefault="00E7316F">
            <w:pPr>
              <w:pStyle w:val="LO-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Force de pesanteur et son expression P=mg</w:t>
            </w:r>
          </w:p>
          <w:p w:rsidR="0091150F" w:rsidRDefault="00E7316F">
            <w:pPr>
              <w:pStyle w:val="LO-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Savoir lire et comprendre des documents</w:t>
            </w:r>
          </w:p>
          <w:p w:rsidR="0091150F" w:rsidRDefault="00E7316F">
            <w:pPr>
              <w:pStyle w:val="LO-Normal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Savoir comparer des grandeurs</w:t>
            </w:r>
          </w:p>
          <w:p w:rsidR="0091150F" w:rsidRDefault="00E7316F">
            <w:pPr>
              <w:pStyle w:val="LO-Normal"/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Utiliser une échelle fournie pour modéliser une force</w:t>
            </w:r>
          </w:p>
        </w:tc>
      </w:tr>
      <w:tr w:rsidR="0091150F">
        <w:trPr>
          <w:trHeight w:val="838"/>
          <w:jc w:val="center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left w:w="78" w:type="dxa"/>
            </w:tcMar>
            <w:vAlign w:val="center"/>
          </w:tcPr>
          <w:p w:rsidR="0091150F" w:rsidRDefault="00E7316F">
            <w:pPr>
              <w:pStyle w:val="LO-Normal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Compétences travaillées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</w:pPr>
            <w:proofErr w:type="gramStart"/>
            <w:r>
              <w:t>1.F</w:t>
            </w:r>
            <w:proofErr w:type="gramEnd"/>
            <w:r>
              <w:t xml:space="preserve"> : </w:t>
            </w:r>
            <w:r>
              <w:rPr>
                <w:sz w:val="22"/>
                <w:szCs w:val="22"/>
              </w:rPr>
              <w:t>Lire et comprendre des documents scientifiques</w:t>
            </w:r>
          </w:p>
          <w:p w:rsidR="0091150F" w:rsidRDefault="00E7316F">
            <w:pPr>
              <w:pStyle w:val="LO-Normal"/>
            </w:pPr>
            <w:proofErr w:type="gramStart"/>
            <w:r>
              <w:t>1.S</w:t>
            </w:r>
            <w:proofErr w:type="gramEnd"/>
            <w:r>
              <w:t xml:space="preserve"> : </w:t>
            </w:r>
            <w:r>
              <w:rPr>
                <w:sz w:val="22"/>
                <w:szCs w:val="22"/>
              </w:rPr>
              <w:t>Passer d'une forme de langage scientifique à une autre : modélisation</w:t>
            </w:r>
          </w:p>
          <w:p w:rsidR="0091150F" w:rsidRDefault="00E7316F">
            <w:pPr>
              <w:pStyle w:val="LO-Normal"/>
            </w:pPr>
            <w:r>
              <w:t xml:space="preserve">4 : </w:t>
            </w:r>
            <w:r>
              <w:rPr>
                <w:sz w:val="22"/>
                <w:szCs w:val="22"/>
              </w:rPr>
              <w:t>Interpréter des résultats</w:t>
            </w:r>
          </w:p>
          <w:p w:rsidR="0091150F" w:rsidRDefault="00E7316F">
            <w:pPr>
              <w:pStyle w:val="LO-Normal"/>
            </w:pPr>
            <w:r>
              <w:t>4 : Construire les étapes d'une résolution de problème (formule, données,</w:t>
            </w:r>
            <w:r>
              <w:t xml:space="preserve"> calcul/résultat)</w:t>
            </w:r>
          </w:p>
          <w:p w:rsidR="0091150F" w:rsidRDefault="00E7316F">
            <w:pPr>
              <w:pStyle w:val="LO-Normal"/>
            </w:pPr>
            <w:r>
              <w:t xml:space="preserve">4 : </w:t>
            </w:r>
            <w:r>
              <w:rPr>
                <w:sz w:val="22"/>
                <w:szCs w:val="22"/>
              </w:rPr>
              <w:t>Connaitre</w:t>
            </w:r>
            <w:r>
              <w:t xml:space="preserve"> : les mouvements et les interactions</w:t>
            </w:r>
          </w:p>
        </w:tc>
      </w:tr>
    </w:tbl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E7316F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40"/>
          <w:szCs w:val="40"/>
        </w:rPr>
      </w:pPr>
      <w:r>
        <w:rPr>
          <w:sz w:val="40"/>
          <w:szCs w:val="40"/>
        </w:rPr>
        <w:t>Epreuve de :</w:t>
      </w:r>
    </w:p>
    <w:p w:rsidR="0091150F" w:rsidRDefault="00E7316F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96"/>
          <w:szCs w:val="96"/>
        </w:rPr>
      </w:pPr>
      <w:r>
        <w:rPr>
          <w:sz w:val="96"/>
          <w:szCs w:val="96"/>
        </w:rPr>
        <w:t>SCIENCES</w:t>
      </w:r>
    </w:p>
    <w:p w:rsidR="0091150F" w:rsidRDefault="00E7316F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96"/>
          <w:szCs w:val="96"/>
        </w:rPr>
      </w:pPr>
      <w:r>
        <w:rPr>
          <w:sz w:val="96"/>
          <w:szCs w:val="96"/>
        </w:rPr>
        <w:t>PHYSIQUES</w:t>
      </w:r>
    </w:p>
    <w:p w:rsidR="0091150F" w:rsidRDefault="00E7316F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32"/>
          <w:szCs w:val="32"/>
        </w:rPr>
        <w:t>Durée de l'épreuve : 30 minutes</w:t>
      </w: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E7316F">
      <w:pPr>
        <w:pStyle w:val="LO-Normal"/>
      </w:pPr>
      <w:r>
        <w:t xml:space="preserve">Le candidat répond directement sur le sujet. </w:t>
      </w:r>
    </w:p>
    <w:p w:rsidR="0091150F" w:rsidRDefault="00E7316F">
      <w:pPr>
        <w:pStyle w:val="LO-Normal"/>
      </w:pPr>
      <w:r>
        <w:t>L'usage de la calculatrice est autorisé.</w:t>
      </w: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tbl>
      <w:tblPr>
        <w:tblW w:w="11046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1091"/>
        <w:gridCol w:w="7228"/>
        <w:gridCol w:w="682"/>
        <w:gridCol w:w="682"/>
        <w:gridCol w:w="682"/>
        <w:gridCol w:w="681"/>
      </w:tblGrid>
      <w:tr w:rsidR="0091150F" w:rsidTr="00E7316F">
        <w:trPr>
          <w:trHeight w:val="336"/>
        </w:trPr>
        <w:tc>
          <w:tcPr>
            <w:tcW w:w="11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Numéro de candidat :                                                                          </w:t>
            </w:r>
          </w:p>
        </w:tc>
      </w:tr>
      <w:tr w:rsidR="0091150F" w:rsidTr="00E7316F">
        <w:trPr>
          <w:trHeight w:hRule="exact" w:val="373"/>
        </w:trPr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</w:t>
            </w:r>
          </w:p>
        </w:tc>
        <w:tc>
          <w:tcPr>
            <w:tcW w:w="7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Compétence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Niveau d'acquisition</w:t>
            </w:r>
          </w:p>
        </w:tc>
      </w:tr>
      <w:tr w:rsidR="0091150F" w:rsidTr="00E7316F">
        <w:trPr>
          <w:trHeight w:hRule="exact" w:val="278"/>
        </w:trPr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91150F"/>
        </w:tc>
        <w:tc>
          <w:tcPr>
            <w:tcW w:w="7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91150F"/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TBM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</w:tr>
      <w:tr w:rsidR="0091150F" w:rsidTr="00E7316F">
        <w:trPr>
          <w:trHeight w:hRule="exact" w:val="33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</w:pPr>
            <w:r>
              <w:t>1.3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E7316F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Lire et comprendre des documents scientifiques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</w:tr>
      <w:tr w:rsidR="0091150F" w:rsidTr="00E7316F">
        <w:trPr>
          <w:trHeight w:hRule="exact" w:val="33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</w:pPr>
            <w:r>
              <w:t>1.3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E7316F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Passer d'une forme de langage scientifique </w:t>
            </w:r>
            <w:r>
              <w:rPr>
                <w:sz w:val="22"/>
                <w:szCs w:val="22"/>
              </w:rPr>
              <w:t>à une autre : modélisation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</w:tr>
      <w:tr w:rsidR="0091150F" w:rsidTr="00E7316F">
        <w:trPr>
          <w:trHeight w:hRule="exact" w:val="33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</w:pPr>
            <w:r>
              <w:t>1.3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E7316F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Exprimer une grandeur dans une unité adaptée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</w:tr>
      <w:tr w:rsidR="0091150F" w:rsidTr="00E7316F">
        <w:trPr>
          <w:trHeight w:hRule="exact" w:val="33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</w:pPr>
            <w:r>
              <w:t>1.3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E7316F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Citer et utiliser une expression littérale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</w:tr>
      <w:tr w:rsidR="0091150F" w:rsidTr="00E7316F">
        <w:trPr>
          <w:trHeight w:hRule="exact" w:val="694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</w:pPr>
            <w: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E7316F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Interpréter des résultats, en tirer des conclusions et les communiquer en argumentant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</w:tr>
      <w:tr w:rsidR="0091150F" w:rsidTr="00E7316F">
        <w:trPr>
          <w:trHeight w:hRule="exact" w:val="33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</w:pPr>
            <w: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E7316F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Mettre en œuvre un </w:t>
            </w:r>
            <w:r>
              <w:rPr>
                <w:sz w:val="22"/>
                <w:szCs w:val="22"/>
              </w:rPr>
              <w:t>raisonnement logique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</w:tr>
      <w:tr w:rsidR="0091150F" w:rsidTr="00E7316F">
        <w:trPr>
          <w:trHeight w:hRule="exact" w:val="33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</w:pPr>
            <w: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E7316F">
            <w:pPr>
              <w:pStyle w:val="LO-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Pratiquer le calcul numérique et le calcul littéral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</w:tr>
      <w:tr w:rsidR="0091150F" w:rsidTr="00E7316F">
        <w:trPr>
          <w:trHeight w:hRule="exact" w:val="336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center"/>
            </w:pPr>
            <w:r>
              <w:t>Socle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150F" w:rsidRDefault="00E7316F">
            <w:pPr>
              <w:pStyle w:val="LO-Normal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Connaitre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150F" w:rsidRDefault="0091150F">
            <w:pPr>
              <w:pStyle w:val="LO-Normal"/>
            </w:pPr>
          </w:p>
        </w:tc>
      </w:tr>
    </w:tbl>
    <w:p w:rsidR="0091150F" w:rsidRDefault="00E7316F">
      <w:pPr>
        <w:pStyle w:val="LO-Normal"/>
        <w:ind w:left="-426" w:right="-995"/>
        <w:rPr>
          <w:sz w:val="20"/>
          <w:szCs w:val="20"/>
        </w:rPr>
      </w:pPr>
      <w:r>
        <w:rPr>
          <w:sz w:val="20"/>
          <w:szCs w:val="20"/>
        </w:rPr>
        <w:t>TBM : Très Bonne Maîtrise - MS : Maîtrise Satisfaisante - MF : Maîtrise Fragile - MI : Maîtrise Insuffisante</w:t>
      </w:r>
    </w:p>
    <w:p w:rsidR="0091150F" w:rsidRDefault="0091150F">
      <w:pPr>
        <w:pStyle w:val="LO-Normal"/>
        <w:ind w:left="-426"/>
        <w:rPr>
          <w:b/>
          <w:sz w:val="20"/>
          <w:szCs w:val="20"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</w:p>
    <w:p w:rsidR="0091150F" w:rsidRDefault="0091150F">
      <w:pPr>
        <w:pStyle w:val="LO-Normal"/>
        <w:rPr>
          <w:b/>
          <w:u w:val="single"/>
        </w:rPr>
      </w:pPr>
      <w:r w:rsidRPr="0091150F">
        <w:pict>
          <v:shape id="Rectangle 19" o:spid="_x0000_s1041" style="position:absolute;left:0;text-align:left;margin-left:-22.7pt;margin-top:9.75pt;width:458.75pt;height:221.3pt;z-index:251650560" coordsize="" o:spt="100" adj="0,,0" path="" strokeweight=".26mm">
            <v:fill opacity="0" color2="black" o:detectmouseclick="t"/>
            <v:stroke joinstyle="miter"/>
            <v:formulas/>
            <v:path o:connecttype="segments"/>
          </v:shape>
        </w:pict>
      </w:r>
      <w:r w:rsidRPr="0091150F">
        <w:pict>
          <v:shapetype id="shapetype_32" o:spid="_x0000_m104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91150F">
        <w:pict>
          <v:shape id="AutoShape 20" o:spid="_x0000_s1039" type="#shapetype_32" style="position:absolute;left:0;text-align:left;margin-left:-22.6pt;margin-top:9.75pt;width:458.75pt;height:221.35pt;z-index:251652608" filled="f" stroked="t" strokecolor="black" strokeweight=".26mm">
            <v:fill o:detectmouseclick="t"/>
            <v:stroke joinstyle="round" endcap="flat"/>
          </v:shape>
        </w:pict>
      </w:r>
      <w:r w:rsidRPr="0091150F">
        <w:pict>
          <v:shape id="AutoShape 21" o:spid="_x0000_s1038" type="#shapetype_32" style="position:absolute;left:0;text-align:left;margin-left:-22.6pt;margin-top:9.75pt;width:458.75pt;height:221.3pt;flip:y;z-index:251653632" filled="f" stroked="t" strokecolor="black" strokeweight=".26mm">
            <v:fill o:detectmouseclick="t"/>
            <v:stroke joinstyle="round" endcap="flat"/>
          </v:shape>
        </w:pict>
      </w: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E7316F">
      <w:pPr>
        <w:pStyle w:val="LO-Normal"/>
      </w:pPr>
      <w:proofErr w:type="gramStart"/>
      <w:r>
        <w:t>texte</w:t>
      </w:r>
      <w:proofErr w:type="gramEnd"/>
      <w:r>
        <w:t xml:space="preserve"> explicatif du Téléthon + image de Nathan Paulin sur la </w:t>
      </w:r>
      <w:proofErr w:type="spellStart"/>
      <w:r>
        <w:t>slackline</w:t>
      </w:r>
      <w:proofErr w:type="spellEnd"/>
      <w:r>
        <w:t xml:space="preserve"> avec </w:t>
      </w:r>
    </w:p>
    <w:p w:rsidR="0091150F" w:rsidRDefault="00E7316F">
      <w:pPr>
        <w:pStyle w:val="LO-Normal"/>
      </w:pPr>
      <w:proofErr w:type="gramStart"/>
      <w:r>
        <w:t>la</w:t>
      </w:r>
      <w:proofErr w:type="gramEnd"/>
      <w:r>
        <w:t xml:space="preserve"> Tour Eiffel</w:t>
      </w: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  <w:jc w:val="right"/>
      </w:pPr>
    </w:p>
    <w:p w:rsidR="0091150F" w:rsidRDefault="0091150F">
      <w:pPr>
        <w:pStyle w:val="LO-Normal"/>
        <w:jc w:val="right"/>
      </w:pPr>
    </w:p>
    <w:p w:rsidR="0091150F" w:rsidRDefault="00E7316F">
      <w:pPr>
        <w:pStyle w:val="LO-Normal"/>
        <w:jc w:val="left"/>
      </w:pPr>
      <w:r>
        <w:t xml:space="preserve">Doc. 1 : Photo de Nathan </w:t>
      </w:r>
      <w:proofErr w:type="spellStart"/>
      <w:r>
        <w:t>Paulinsur</w:t>
      </w:r>
      <w:proofErr w:type="spellEnd"/>
      <w:r>
        <w:t xml:space="preserve"> la </w:t>
      </w:r>
      <w:proofErr w:type="spellStart"/>
      <w:r>
        <w:t>slackline</w:t>
      </w:r>
      <w:proofErr w:type="spellEnd"/>
      <w:r>
        <w:t xml:space="preserve"> à Paris </w:t>
      </w:r>
    </w:p>
    <w:p w:rsidR="0091150F" w:rsidRDefault="0091150F">
      <w:pPr>
        <w:pStyle w:val="LO-Normal"/>
        <w:jc w:val="left"/>
      </w:pPr>
    </w:p>
    <w:p w:rsidR="0091150F" w:rsidRDefault="0091150F">
      <w:pPr>
        <w:pStyle w:val="LO-Normal"/>
        <w:jc w:val="right"/>
      </w:pPr>
      <w:r>
        <w:pict>
          <v:shape id="Rectangle 22" o:spid="_x0000_s1037" style="position:absolute;left:0;text-align:left;margin-left:-22.7pt;margin-top:13.15pt;width:314.95pt;height:221.3pt;z-index:251654656" coordsize="" o:spt="100" adj="0,,0" path="" strokeweight=".26mm">
            <v:fill opacity="0" color2="black" o:detectmouseclick="t"/>
            <v:stroke joinstyle="miter"/>
            <v:formulas/>
            <v:path o:connecttype="segments"/>
          </v:shape>
        </w:pict>
      </w:r>
      <w:r>
        <w:pict>
          <v:shape id="AutoShape 23" o:spid="_x0000_s1036" type="#shapetype_32" style="position:absolute;left:0;text-align:left;margin-left:-22.6pt;margin-top:13.15pt;width:314.9pt;height:221.35pt;z-index:251655680" filled="f" stroked="t" strokecolor="black" strokeweight=".26mm">
            <v:fill o:detectmouseclick="t"/>
            <v:stroke joinstyle="round" endcap="flat"/>
          </v:shape>
        </w:pict>
      </w:r>
      <w:r>
        <w:pict>
          <v:shape id="AutoShape 24" o:spid="_x0000_s1035" type="#shapetype_32" style="position:absolute;left:0;text-align:left;margin-left:-22.6pt;margin-top:13.15pt;width:314.9pt;height:221.3pt;flip:y;z-index:251656704" filled="f" stroked="t" strokecolor="black" strokeweight=".26mm">
            <v:fill o:detectmouseclick="t"/>
            <v:stroke joinstyle="round" endcap="flat"/>
          </v:shape>
        </w:pict>
      </w:r>
      <w:r>
        <w:pict>
          <v:shape id="Rectangle 25" o:spid="_x0000_s1034" style="position:absolute;left:0;text-align:left;margin-left:358.8pt;margin-top:13.15pt;width:147.25pt;height:221.3pt;z-index:251657728" coordsize="" o:spt="100" adj="0,,0" path="" strokeweight=".26mm">
            <v:fill opacity="0" color2="black" o:detectmouseclick="t"/>
            <v:stroke joinstyle="miter"/>
            <v:formulas/>
            <v:path o:connecttype="segments"/>
          </v:shape>
        </w:pict>
      </w:r>
      <w:r>
        <w:pict>
          <v:shape id="AutoShape 26" o:spid="_x0000_s1033" type="#shapetype_32" style="position:absolute;left:0;text-align:left;margin-left:358.8pt;margin-top:13.15pt;width:147.3pt;height:221.3pt;flip:y;z-index:251658752" filled="f" stroked="t" strokecolor="black" strokeweight=".26mm">
            <v:fill o:detectmouseclick="t"/>
            <v:stroke joinstyle="round" endcap="flat"/>
          </v:shape>
        </w:pict>
      </w:r>
      <w:r>
        <w:pict>
          <v:shape id="AutoShape 27" o:spid="_x0000_s1032" type="#shapetype_32" style="position:absolute;left:0;text-align:left;margin-left:358.8pt;margin-top:13.15pt;width:147.3pt;height:221.35pt;z-index:251659776" filled="f" stroked="t" strokecolor="black" strokeweight=".26mm">
            <v:fill o:detectmouseclick="t"/>
            <v:stroke joinstyle="round" endcap="flat"/>
          </v:shape>
        </w:pict>
      </w: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E7316F">
      <w:pPr>
        <w:pStyle w:val="LO-Normal"/>
      </w:pPr>
      <w:proofErr w:type="gramStart"/>
      <w:r>
        <w:t>informations</w:t>
      </w:r>
      <w:proofErr w:type="gramEnd"/>
      <w:r>
        <w:t xml:space="preserve"> sur le record du monde de Nathan</w:t>
      </w:r>
    </w:p>
    <w:p w:rsidR="0091150F" w:rsidRDefault="00E7316F">
      <w:pPr>
        <w:pStyle w:val="LO-Normal"/>
      </w:pPr>
      <w:r>
        <w:t xml:space="preserve">Paulin, avec la hauteur, la longueur et </w:t>
      </w:r>
      <w:r>
        <w:t>le temps mis</w:t>
      </w: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E7316F">
      <w:pPr>
        <w:pStyle w:val="LO-Normal"/>
        <w:tabs>
          <w:tab w:val="left" w:pos="7157"/>
        </w:tabs>
        <w:ind w:right="-1278"/>
      </w:pPr>
      <w:r>
        <w:t>Doc. 2 : article du journal Ouest-France</w:t>
      </w:r>
      <w:r>
        <w:tab/>
        <w:t xml:space="preserve">Doc. 3 : informations sur </w:t>
      </w:r>
    </w:p>
    <w:p w:rsidR="0091150F" w:rsidRDefault="00E7316F">
      <w:pPr>
        <w:pStyle w:val="LO-Normal"/>
        <w:tabs>
          <w:tab w:val="left" w:pos="7157"/>
        </w:tabs>
        <w:ind w:right="-1278"/>
      </w:pPr>
      <w:r>
        <w:t xml:space="preserve">                                                                                                     Nathan Paulin</w:t>
      </w:r>
    </w:p>
    <w:p w:rsidR="0091150F" w:rsidRDefault="0091150F">
      <w:pPr>
        <w:pStyle w:val="LO-Normal"/>
        <w:tabs>
          <w:tab w:val="left" w:pos="7157"/>
        </w:tabs>
        <w:ind w:right="-1278"/>
      </w:pPr>
      <w:r>
        <w:pict>
          <v:shape id="Rectangle 28" o:spid="_x0000_s1031" style="position:absolute;left:0;text-align:left;margin-left:-22.7pt;margin-top:-.05pt;width:314.95pt;height:184.7pt;z-index:251660800" coordsize="" o:spt="100" adj="0,,0" path="" strokeweight=".26mm">
            <v:fill opacity="0" color2="black" o:detectmouseclick="t"/>
            <v:stroke joinstyle="miter"/>
            <v:formulas/>
            <v:path o:connecttype="segments"/>
          </v:shape>
        </w:pict>
      </w:r>
      <w:r>
        <w:pict>
          <v:shape id="AutoShape 29" o:spid="_x0000_s1030" type="#shapetype_32" style="position:absolute;left:0;text-align:left;margin-left:-22.6pt;margin-top:0;width:314.9pt;height:184.75pt;z-index:251661824" filled="f" stroked="t" strokecolor="black" strokeweight=".26mm">
            <v:fill o:detectmouseclick="t"/>
            <v:stroke joinstyle="round" endcap="flat"/>
          </v:shape>
        </w:pict>
      </w:r>
      <w:r>
        <w:pict>
          <v:shape id="AutoShape 30" o:spid="_x0000_s1029" type="#shapetype_32" style="position:absolute;left:0;text-align:left;margin-left:-22.6pt;margin-top:0;width:314.9pt;height:184.7pt;flip:y;z-index:251662848" filled="f" stroked="t" strokecolor="black" strokeweight=".26mm">
            <v:fill o:detectmouseclick="t"/>
            <v:stroke joinstyle="round" endcap="flat"/>
          </v:shape>
        </w:pict>
      </w:r>
      <w:r>
        <w:pict>
          <v:shape id="Rectangle 31" o:spid="_x0000_s1028" style="position:absolute;left:0;text-align:left;margin-left:351.45pt;margin-top:10.8pt;width:147.25pt;height:173.9pt;z-index:251663872" coordsize="" o:spt="100" adj="0,,0" path="" strokeweight=".26mm">
            <v:fill opacity="0" color2="black" o:detectmouseclick="t"/>
            <v:stroke joinstyle="miter"/>
            <v:formulas/>
            <v:path o:connecttype="segments"/>
          </v:shape>
        </w:pict>
      </w:r>
      <w:r>
        <w:pict>
          <v:shape id="AutoShape 32" o:spid="_x0000_s1027" type="#shapetype_32" style="position:absolute;left:0;text-align:left;margin-left:351.45pt;margin-top:10.8pt;width:147.35pt;height:173.9pt;flip:y;z-index:251664896" filled="f" stroked="t" strokecolor="black" strokeweight=".26mm">
            <v:fill o:detectmouseclick="t"/>
            <v:stroke joinstyle="round" endcap="flat"/>
          </v:shape>
        </w:pict>
      </w:r>
      <w:r>
        <w:pict>
          <v:shape id="AutoShape 34" o:spid="_x0000_s1026" type="#shapetype_32" style="position:absolute;left:0;text-align:left;margin-left:351.45pt;margin-top:10.8pt;width:147.35pt;height:173.95pt;z-index:251665920" filled="f" stroked="t" strokecolor="black" strokeweight=".26mm">
            <v:fill o:detectmouseclick="t"/>
            <v:stroke joinstyle="round" endcap="flat"/>
          </v:shape>
        </w:pict>
      </w:r>
    </w:p>
    <w:p w:rsidR="0091150F" w:rsidRDefault="0091150F">
      <w:pPr>
        <w:pStyle w:val="LO-Normal"/>
        <w:tabs>
          <w:tab w:val="left" w:pos="7157"/>
        </w:tabs>
        <w:ind w:right="-1278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E7316F">
      <w:pPr>
        <w:pStyle w:val="LO-Normal"/>
      </w:pPr>
      <w:proofErr w:type="gramStart"/>
      <w:r>
        <w:t>schéma</w:t>
      </w:r>
      <w:proofErr w:type="gramEnd"/>
      <w:r>
        <w:t xml:space="preserve"> de la situation avec les dimensions</w:t>
      </w: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E7316F">
      <w:pPr>
        <w:pStyle w:val="LO-Normal"/>
        <w:ind w:right="-1278"/>
      </w:pPr>
      <w:r>
        <w:t>Doc. 4 : Représentation de la traversée                                 Doc. 5 : Zoom sur Nathan Paulin</w:t>
      </w: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E7316F">
      <w:pPr>
        <w:pStyle w:val="LO-Normal"/>
      </w:pPr>
      <w:r>
        <w:t>1) Nommer les deux actions principales qui s'exercent sur le corps de Nathan Paulin.</w:t>
      </w:r>
    </w:p>
    <w:p w:rsidR="0091150F" w:rsidRDefault="00E7316F">
      <w:pPr>
        <w:pStyle w:val="LO-Normal"/>
        <w:rPr>
          <w:i/>
        </w:rPr>
      </w:pPr>
      <w:r>
        <w:rPr>
          <w:i/>
        </w:rPr>
        <w:t xml:space="preserve">On ne tiendra pas compte </w:t>
      </w:r>
      <w:r>
        <w:rPr>
          <w:i/>
        </w:rPr>
        <w:t>de l'action exercée par le dispositif de sécurité.</w:t>
      </w:r>
    </w:p>
    <w:p w:rsidR="0091150F" w:rsidRDefault="0091150F">
      <w:pPr>
        <w:pStyle w:val="LO-Normal"/>
        <w:rPr>
          <w:i/>
        </w:rPr>
      </w:pP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</w:t>
      </w:r>
      <w:r>
        <w:t>...................................................................................................</w:t>
      </w: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E7316F">
      <w:pPr>
        <w:pStyle w:val="LO-Normal"/>
      </w:pPr>
      <w:r>
        <w:t>2) Préciser, pour chacune des actions, s'il s'agit d'une action de contact ou d'une action à distance.</w:t>
      </w:r>
    </w:p>
    <w:p w:rsidR="0091150F" w:rsidRDefault="0091150F">
      <w:pPr>
        <w:pStyle w:val="LO-Normal"/>
      </w:pPr>
    </w:p>
    <w:p w:rsidR="0091150F" w:rsidRDefault="00E7316F">
      <w:pPr>
        <w:pStyle w:val="LO-Normal"/>
      </w:pPr>
      <w:r>
        <w:t>..................................................</w:t>
      </w:r>
      <w:r>
        <w:t>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E7316F">
      <w:pPr>
        <w:pStyle w:val="LO-Normal"/>
      </w:pPr>
      <w:r>
        <w:t>3) Calculer, en le justifiant avec un raisonnement structuré, le poids de Nathan Paulin.</w:t>
      </w:r>
    </w:p>
    <w:p w:rsidR="0091150F" w:rsidRDefault="0091150F">
      <w:pPr>
        <w:pStyle w:val="LO-Normal"/>
      </w:pP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</w:t>
      </w:r>
      <w:r>
        <w:t>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</w:t>
      </w:r>
      <w:r>
        <w:t>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</w:t>
      </w:r>
      <w:r>
        <w:t>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91150F">
      <w:pPr>
        <w:pStyle w:val="LO-Normal"/>
      </w:pPr>
    </w:p>
    <w:p w:rsidR="0091150F" w:rsidRDefault="0091150F">
      <w:pPr>
        <w:pStyle w:val="LO-Normal"/>
      </w:pPr>
    </w:p>
    <w:p w:rsidR="0091150F" w:rsidRDefault="00E7316F">
      <w:pPr>
        <w:pStyle w:val="LO-Normal"/>
      </w:pPr>
      <w:r>
        <w:t xml:space="preserve">4) Modéliser, sur la photo du Doc.5, le poids de Nathan Paulin en respectant l'échelle : 1 cm </w:t>
      </w:r>
      <w:r>
        <w:rPr>
          <w:rFonts w:ascii="Symbol" w:eastAsia="Symbol" w:hAnsi="Symbol" w:cs="Symbol"/>
        </w:rPr>
        <w:t></w:t>
      </w:r>
      <w:r>
        <w:t xml:space="preserve"> 300 N. </w:t>
      </w:r>
    </w:p>
    <w:p w:rsidR="0091150F" w:rsidRDefault="00E7316F">
      <w:pPr>
        <w:pStyle w:val="LO-Normal"/>
      </w:pPr>
      <w:r>
        <w:t>Noter ci-après le(s) calcul(s) si besoin.</w:t>
      </w:r>
    </w:p>
    <w:p w:rsidR="0091150F" w:rsidRDefault="00E7316F">
      <w:pPr>
        <w:pStyle w:val="LO-Normal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91150F" w:rsidRDefault="00E7316F">
      <w:pPr>
        <w:pStyle w:val="LO-Normal"/>
        <w:rPr>
          <w:i/>
        </w:rPr>
      </w:pPr>
      <w:r>
        <w:rPr>
          <w:i/>
        </w:rPr>
        <w:t>Veiller à ce que le tracé soit visible.</w:t>
      </w:r>
    </w:p>
    <w:p w:rsidR="0091150F" w:rsidRDefault="0091150F">
      <w:pPr>
        <w:pStyle w:val="LO-Normal"/>
        <w:rPr>
          <w:i/>
        </w:rPr>
      </w:pPr>
    </w:p>
    <w:p w:rsidR="0091150F" w:rsidRDefault="00E7316F">
      <w:pPr>
        <w:pStyle w:val="LO-Normal"/>
      </w:pPr>
      <w:r>
        <w:t>...................................................................</w:t>
      </w:r>
      <w:r>
        <w:t>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91150F">
      <w:pPr>
        <w:pStyle w:val="LO-Normal"/>
        <w:ind w:firstLine="708"/>
      </w:pPr>
    </w:p>
    <w:p w:rsidR="0091150F" w:rsidRDefault="0091150F">
      <w:pPr>
        <w:pStyle w:val="LO-Normal"/>
        <w:ind w:firstLine="708"/>
      </w:pPr>
    </w:p>
    <w:p w:rsidR="0091150F" w:rsidRDefault="0091150F">
      <w:pPr>
        <w:pStyle w:val="LO-Normal"/>
        <w:ind w:firstLine="708"/>
      </w:pPr>
    </w:p>
    <w:p w:rsidR="0091150F" w:rsidRDefault="0091150F">
      <w:pPr>
        <w:pStyle w:val="LO-Normal"/>
        <w:ind w:firstLine="708"/>
      </w:pPr>
    </w:p>
    <w:p w:rsidR="0091150F" w:rsidRDefault="0091150F">
      <w:pPr>
        <w:pStyle w:val="LO-Normal"/>
        <w:ind w:firstLine="708"/>
      </w:pPr>
    </w:p>
    <w:p w:rsidR="0091150F" w:rsidRDefault="0091150F">
      <w:pPr>
        <w:pStyle w:val="LO-Normal"/>
        <w:ind w:firstLine="708"/>
      </w:pPr>
    </w:p>
    <w:p w:rsidR="0091150F" w:rsidRDefault="0091150F">
      <w:pPr>
        <w:pStyle w:val="LO-Normal"/>
        <w:ind w:firstLine="708"/>
      </w:pPr>
    </w:p>
    <w:p w:rsidR="0091150F" w:rsidRDefault="0091150F">
      <w:pPr>
        <w:pStyle w:val="LO-Normal"/>
        <w:ind w:firstLine="708"/>
      </w:pPr>
    </w:p>
    <w:p w:rsidR="0091150F" w:rsidRDefault="00E7316F">
      <w:pPr>
        <w:pStyle w:val="LO-Normal"/>
      </w:pPr>
      <w:r>
        <w:rPr>
          <w:noProof/>
        </w:rPr>
        <w:lastRenderedPageBreak/>
        <w:drawing>
          <wp:anchor distT="0" distB="0" distL="0" distR="0" simplePos="0" relativeHeight="251649536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66675</wp:posOffset>
            </wp:positionV>
            <wp:extent cx="6847205" cy="3457575"/>
            <wp:effectExtent l="0" t="0" r="0" b="0"/>
            <wp:wrapTight wrapText="bothSides">
              <wp:wrapPolygon edited="0">
                <wp:start x="1584" y="481"/>
                <wp:lineTo x="1432" y="542"/>
                <wp:lineTo x="1340" y="602"/>
                <wp:lineTo x="1248" y="662"/>
                <wp:lineTo x="1187" y="722"/>
                <wp:lineTo x="1127" y="782"/>
                <wp:lineTo x="1066" y="842"/>
                <wp:lineTo x="1005" y="903"/>
                <wp:lineTo x="974" y="963"/>
                <wp:lineTo x="914" y="1023"/>
                <wp:lineTo x="883" y="1084"/>
                <wp:lineTo x="822" y="1144"/>
                <wp:lineTo x="792" y="1204"/>
                <wp:lineTo x="761" y="1265"/>
                <wp:lineTo x="731" y="1325"/>
                <wp:lineTo x="701" y="1385"/>
                <wp:lineTo x="669" y="1445"/>
                <wp:lineTo x="639" y="1505"/>
                <wp:lineTo x="608" y="1565"/>
                <wp:lineTo x="578" y="1626"/>
                <wp:lineTo x="548" y="1686"/>
                <wp:lineTo x="517" y="1746"/>
                <wp:lineTo x="517" y="1807"/>
                <wp:lineTo x="487" y="1867"/>
                <wp:lineTo x="456" y="1927"/>
                <wp:lineTo x="456" y="1988"/>
                <wp:lineTo x="426" y="2048"/>
                <wp:lineTo x="395" y="2108"/>
                <wp:lineTo x="395" y="2168"/>
                <wp:lineTo x="365" y="2228"/>
                <wp:lineTo x="365" y="2288"/>
                <wp:lineTo x="335" y="2349"/>
                <wp:lineTo x="335" y="2409"/>
                <wp:lineTo x="304" y="2469"/>
                <wp:lineTo x="304" y="2530"/>
                <wp:lineTo x="304" y="2590"/>
                <wp:lineTo x="274" y="2650"/>
                <wp:lineTo x="274" y="2711"/>
                <wp:lineTo x="243" y="2771"/>
                <wp:lineTo x="243" y="2831"/>
                <wp:lineTo x="243" y="2891"/>
                <wp:lineTo x="243" y="2951"/>
                <wp:lineTo x="213" y="3011"/>
                <wp:lineTo x="213" y="3072"/>
                <wp:lineTo x="213" y="3132"/>
                <wp:lineTo x="213" y="3192"/>
                <wp:lineTo x="213" y="3253"/>
                <wp:lineTo x="182" y="3313"/>
                <wp:lineTo x="182" y="3373"/>
                <wp:lineTo x="182" y="3434"/>
                <wp:lineTo x="182" y="3494"/>
                <wp:lineTo x="182" y="3554"/>
                <wp:lineTo x="182" y="3614"/>
                <wp:lineTo x="182" y="3674"/>
                <wp:lineTo x="182" y="3734"/>
                <wp:lineTo x="182" y="3795"/>
                <wp:lineTo x="182" y="3855"/>
                <wp:lineTo x="182" y="3915"/>
                <wp:lineTo x="182" y="3976"/>
                <wp:lineTo x="182" y="4036"/>
                <wp:lineTo x="182" y="4096"/>
                <wp:lineTo x="182" y="4157"/>
                <wp:lineTo x="182" y="4217"/>
                <wp:lineTo x="182" y="4277"/>
                <wp:lineTo x="182" y="4337"/>
                <wp:lineTo x="182" y="4397"/>
                <wp:lineTo x="182" y="4457"/>
                <wp:lineTo x="182" y="4518"/>
                <wp:lineTo x="182" y="4578"/>
                <wp:lineTo x="182" y="4638"/>
                <wp:lineTo x="182" y="4699"/>
                <wp:lineTo x="182" y="4759"/>
                <wp:lineTo x="182" y="4819"/>
                <wp:lineTo x="182" y="4880"/>
                <wp:lineTo x="182" y="4940"/>
                <wp:lineTo x="182" y="5000"/>
                <wp:lineTo x="182" y="5060"/>
                <wp:lineTo x="182" y="5120"/>
                <wp:lineTo x="182" y="5180"/>
                <wp:lineTo x="182" y="5241"/>
                <wp:lineTo x="182" y="5301"/>
                <wp:lineTo x="182" y="5361"/>
                <wp:lineTo x="182" y="5422"/>
                <wp:lineTo x="182" y="5482"/>
                <wp:lineTo x="182" y="5542"/>
                <wp:lineTo x="182" y="5603"/>
                <wp:lineTo x="182" y="5663"/>
                <wp:lineTo x="182" y="5723"/>
                <wp:lineTo x="182" y="5783"/>
                <wp:lineTo x="182" y="5843"/>
                <wp:lineTo x="182" y="5903"/>
                <wp:lineTo x="182" y="5964"/>
                <wp:lineTo x="182" y="6024"/>
                <wp:lineTo x="182" y="6084"/>
                <wp:lineTo x="182" y="6145"/>
                <wp:lineTo x="182" y="6205"/>
                <wp:lineTo x="182" y="6265"/>
                <wp:lineTo x="182" y="6326"/>
                <wp:lineTo x="182" y="6386"/>
                <wp:lineTo x="182" y="6446"/>
                <wp:lineTo x="182" y="6506"/>
                <wp:lineTo x="182" y="6566"/>
                <wp:lineTo x="182" y="6626"/>
                <wp:lineTo x="182" y="6687"/>
                <wp:lineTo x="182" y="6747"/>
                <wp:lineTo x="182" y="6807"/>
                <wp:lineTo x="182" y="6868"/>
                <wp:lineTo x="182" y="6928"/>
                <wp:lineTo x="182" y="6988"/>
                <wp:lineTo x="182" y="7049"/>
                <wp:lineTo x="182" y="7109"/>
                <wp:lineTo x="182" y="7169"/>
                <wp:lineTo x="182" y="7229"/>
                <wp:lineTo x="182" y="7289"/>
                <wp:lineTo x="182" y="7349"/>
                <wp:lineTo x="182" y="7410"/>
                <wp:lineTo x="182" y="7470"/>
                <wp:lineTo x="182" y="7530"/>
                <wp:lineTo x="182" y="7591"/>
                <wp:lineTo x="182" y="7651"/>
                <wp:lineTo x="182" y="7711"/>
                <wp:lineTo x="182" y="7772"/>
                <wp:lineTo x="182" y="7832"/>
                <wp:lineTo x="182" y="7892"/>
                <wp:lineTo x="182" y="7952"/>
                <wp:lineTo x="182" y="8012"/>
                <wp:lineTo x="182" y="8072"/>
                <wp:lineTo x="182" y="8133"/>
                <wp:lineTo x="182" y="8193"/>
                <wp:lineTo x="182" y="8253"/>
                <wp:lineTo x="182" y="8314"/>
                <wp:lineTo x="182" y="8374"/>
                <wp:lineTo x="182" y="8434"/>
                <wp:lineTo x="182" y="8495"/>
                <wp:lineTo x="182" y="8555"/>
                <wp:lineTo x="182" y="8615"/>
                <wp:lineTo x="182" y="8675"/>
                <wp:lineTo x="182" y="8735"/>
                <wp:lineTo x="182" y="8795"/>
                <wp:lineTo x="182" y="8856"/>
                <wp:lineTo x="182" y="8916"/>
                <wp:lineTo x="182" y="8976"/>
                <wp:lineTo x="182" y="9037"/>
                <wp:lineTo x="182" y="9097"/>
                <wp:lineTo x="182" y="9157"/>
                <wp:lineTo x="182" y="9218"/>
                <wp:lineTo x="182" y="9278"/>
                <wp:lineTo x="182" y="9338"/>
                <wp:lineTo x="182" y="9398"/>
                <wp:lineTo x="182" y="9458"/>
                <wp:lineTo x="182" y="9518"/>
                <wp:lineTo x="182" y="9579"/>
                <wp:lineTo x="182" y="9639"/>
                <wp:lineTo x="182" y="9699"/>
                <wp:lineTo x="182" y="9760"/>
                <wp:lineTo x="182" y="9820"/>
                <wp:lineTo x="182" y="9880"/>
                <wp:lineTo x="182" y="9941"/>
                <wp:lineTo x="182" y="10001"/>
                <wp:lineTo x="182" y="10061"/>
                <wp:lineTo x="182" y="10121"/>
                <wp:lineTo x="182" y="10181"/>
                <wp:lineTo x="182" y="10241"/>
                <wp:lineTo x="182" y="10302"/>
                <wp:lineTo x="182" y="10362"/>
                <wp:lineTo x="182" y="10422"/>
                <wp:lineTo x="182" y="10483"/>
                <wp:lineTo x="182" y="10543"/>
                <wp:lineTo x="182" y="10603"/>
                <wp:lineTo x="182" y="10664"/>
                <wp:lineTo x="182" y="10724"/>
                <wp:lineTo x="182" y="10785"/>
                <wp:lineTo x="182" y="10844"/>
                <wp:lineTo x="182" y="10904"/>
                <wp:lineTo x="182" y="10965"/>
                <wp:lineTo x="182" y="11025"/>
                <wp:lineTo x="182" y="11085"/>
                <wp:lineTo x="182" y="11146"/>
                <wp:lineTo x="182" y="11206"/>
                <wp:lineTo x="182" y="11266"/>
                <wp:lineTo x="182" y="11327"/>
                <wp:lineTo x="182" y="11387"/>
                <wp:lineTo x="182" y="11447"/>
                <wp:lineTo x="182" y="11507"/>
                <wp:lineTo x="182" y="11567"/>
                <wp:lineTo x="182" y="11627"/>
                <wp:lineTo x="182" y="11688"/>
                <wp:lineTo x="182" y="11748"/>
                <wp:lineTo x="182" y="11808"/>
                <wp:lineTo x="182" y="11869"/>
                <wp:lineTo x="182" y="11929"/>
                <wp:lineTo x="182" y="11989"/>
                <wp:lineTo x="182" y="12050"/>
                <wp:lineTo x="182" y="12110"/>
                <wp:lineTo x="182" y="12170"/>
                <wp:lineTo x="182" y="12230"/>
                <wp:lineTo x="182" y="12290"/>
                <wp:lineTo x="182" y="12350"/>
                <wp:lineTo x="182" y="12411"/>
                <wp:lineTo x="182" y="12471"/>
                <wp:lineTo x="182" y="12531"/>
                <wp:lineTo x="182" y="12592"/>
                <wp:lineTo x="182" y="12652"/>
                <wp:lineTo x="182" y="12712"/>
                <wp:lineTo x="182" y="12773"/>
                <wp:lineTo x="182" y="12833"/>
                <wp:lineTo x="182" y="12893"/>
                <wp:lineTo x="182" y="12953"/>
                <wp:lineTo x="182" y="13013"/>
                <wp:lineTo x="182" y="13073"/>
                <wp:lineTo x="182" y="13134"/>
                <wp:lineTo x="182" y="13194"/>
                <wp:lineTo x="182" y="13254"/>
                <wp:lineTo x="182" y="13315"/>
                <wp:lineTo x="182" y="13375"/>
                <wp:lineTo x="182" y="13435"/>
                <wp:lineTo x="182" y="13496"/>
                <wp:lineTo x="182" y="13556"/>
                <wp:lineTo x="182" y="13616"/>
                <wp:lineTo x="182" y="13676"/>
                <wp:lineTo x="182" y="13736"/>
                <wp:lineTo x="182" y="13796"/>
                <wp:lineTo x="182" y="13857"/>
                <wp:lineTo x="182" y="13917"/>
                <wp:lineTo x="182" y="13977"/>
                <wp:lineTo x="182" y="14038"/>
                <wp:lineTo x="182" y="14098"/>
                <wp:lineTo x="182" y="14158"/>
                <wp:lineTo x="182" y="14219"/>
                <wp:lineTo x="182" y="14279"/>
                <wp:lineTo x="182" y="14339"/>
                <wp:lineTo x="182" y="14399"/>
                <wp:lineTo x="182" y="14459"/>
                <wp:lineTo x="182" y="14519"/>
                <wp:lineTo x="182" y="14580"/>
                <wp:lineTo x="182" y="14640"/>
                <wp:lineTo x="182" y="14700"/>
                <wp:lineTo x="182" y="14761"/>
                <wp:lineTo x="182" y="14821"/>
                <wp:lineTo x="182" y="14881"/>
                <wp:lineTo x="182" y="14942"/>
                <wp:lineTo x="182" y="15002"/>
                <wp:lineTo x="182" y="15062"/>
                <wp:lineTo x="182" y="15122"/>
                <wp:lineTo x="182" y="15182"/>
                <wp:lineTo x="182" y="15242"/>
                <wp:lineTo x="182" y="15303"/>
                <wp:lineTo x="182" y="15363"/>
                <wp:lineTo x="182" y="15423"/>
                <wp:lineTo x="182" y="15484"/>
                <wp:lineTo x="182" y="15544"/>
                <wp:lineTo x="182" y="15604"/>
                <wp:lineTo x="182" y="15665"/>
                <wp:lineTo x="182" y="15725"/>
                <wp:lineTo x="182" y="15785"/>
                <wp:lineTo x="182" y="15845"/>
                <wp:lineTo x="182" y="15905"/>
                <wp:lineTo x="182" y="15965"/>
                <wp:lineTo x="182" y="16026"/>
                <wp:lineTo x="182" y="16086"/>
                <wp:lineTo x="182" y="16146"/>
                <wp:lineTo x="182" y="16207"/>
                <wp:lineTo x="182" y="16267"/>
                <wp:lineTo x="182" y="16327"/>
                <wp:lineTo x="182" y="16388"/>
                <wp:lineTo x="182" y="16448"/>
                <wp:lineTo x="182" y="16508"/>
                <wp:lineTo x="182" y="16568"/>
                <wp:lineTo x="182" y="16628"/>
                <wp:lineTo x="182" y="16688"/>
                <wp:lineTo x="182" y="16749"/>
                <wp:lineTo x="182" y="16809"/>
                <wp:lineTo x="182" y="16869"/>
                <wp:lineTo x="182" y="16930"/>
                <wp:lineTo x="182" y="16990"/>
                <wp:lineTo x="182" y="17050"/>
                <wp:lineTo x="182" y="17111"/>
                <wp:lineTo x="213" y="17171"/>
                <wp:lineTo x="213" y="17231"/>
                <wp:lineTo x="213" y="17291"/>
                <wp:lineTo x="213" y="17351"/>
                <wp:lineTo x="213" y="17411"/>
                <wp:lineTo x="213" y="17472"/>
                <wp:lineTo x="243" y="17532"/>
                <wp:lineTo x="243" y="17592"/>
                <wp:lineTo x="243" y="17653"/>
                <wp:lineTo x="274" y="17713"/>
                <wp:lineTo x="274" y="17773"/>
                <wp:lineTo x="274" y="17834"/>
                <wp:lineTo x="304" y="17894"/>
                <wp:lineTo x="304" y="17954"/>
                <wp:lineTo x="304" y="18014"/>
                <wp:lineTo x="335" y="18074"/>
                <wp:lineTo x="335" y="18134"/>
                <wp:lineTo x="365" y="18195"/>
                <wp:lineTo x="365" y="18255"/>
                <wp:lineTo x="395" y="18315"/>
                <wp:lineTo x="426" y="18376"/>
                <wp:lineTo x="426" y="18436"/>
                <wp:lineTo x="456" y="18496"/>
                <wp:lineTo x="487" y="18557"/>
                <wp:lineTo x="487" y="18617"/>
                <wp:lineTo x="517" y="18677"/>
                <wp:lineTo x="548" y="18737"/>
                <wp:lineTo x="548" y="18797"/>
                <wp:lineTo x="578" y="18857"/>
                <wp:lineTo x="608" y="18918"/>
                <wp:lineTo x="639" y="18978"/>
                <wp:lineTo x="669" y="19038"/>
                <wp:lineTo x="701" y="19099"/>
                <wp:lineTo x="731" y="19159"/>
                <wp:lineTo x="761" y="19219"/>
                <wp:lineTo x="822" y="19280"/>
                <wp:lineTo x="853" y="19340"/>
                <wp:lineTo x="883" y="19400"/>
                <wp:lineTo x="944" y="19460"/>
                <wp:lineTo x="974" y="19520"/>
                <wp:lineTo x="1035" y="19580"/>
                <wp:lineTo x="1096" y="19641"/>
                <wp:lineTo x="1157" y="19701"/>
                <wp:lineTo x="1218" y="19761"/>
                <wp:lineTo x="1279" y="19822"/>
                <wp:lineTo x="1370" y="19882"/>
                <wp:lineTo x="1493" y="19942"/>
                <wp:lineTo x="1675" y="20003"/>
                <wp:lineTo x="5392" y="20364"/>
                <wp:lineTo x="2741" y="20424"/>
                <wp:lineTo x="2741" y="20484"/>
                <wp:lineTo x="2741" y="20545"/>
                <wp:lineTo x="2741" y="20605"/>
                <wp:lineTo x="2741" y="20665"/>
                <wp:lineTo x="2741" y="20726"/>
                <wp:lineTo x="2741" y="20786"/>
                <wp:lineTo x="2741" y="20846"/>
                <wp:lineTo x="2741" y="20906"/>
                <wp:lineTo x="2741" y="20966"/>
                <wp:lineTo x="2741" y="21026"/>
                <wp:lineTo x="2711" y="21087"/>
                <wp:lineTo x="2711" y="21147"/>
                <wp:lineTo x="2711" y="21207"/>
                <wp:lineTo x="2741" y="21268"/>
                <wp:lineTo x="10631" y="21268"/>
                <wp:lineTo x="10662" y="21207"/>
                <wp:lineTo x="10662" y="21147"/>
                <wp:lineTo x="10662" y="21087"/>
                <wp:lineTo x="10571" y="21026"/>
                <wp:lineTo x="10571" y="20966"/>
                <wp:lineTo x="10571" y="20906"/>
                <wp:lineTo x="10662" y="20846"/>
                <wp:lineTo x="10692" y="20786"/>
                <wp:lineTo x="10692" y="20726"/>
                <wp:lineTo x="10692" y="20665"/>
                <wp:lineTo x="10662" y="20605"/>
                <wp:lineTo x="10631" y="20545"/>
                <wp:lineTo x="10022" y="20484"/>
                <wp:lineTo x="9687" y="20424"/>
                <wp:lineTo x="5453" y="20364"/>
                <wp:lineTo x="19862" y="20003"/>
                <wp:lineTo x="20045" y="19942"/>
                <wp:lineTo x="20168" y="19882"/>
                <wp:lineTo x="20259" y="19822"/>
                <wp:lineTo x="20320" y="19761"/>
                <wp:lineTo x="20381" y="19701"/>
                <wp:lineTo x="20441" y="19641"/>
                <wp:lineTo x="20502" y="19580"/>
                <wp:lineTo x="20563" y="19520"/>
                <wp:lineTo x="20594" y="19460"/>
                <wp:lineTo x="20654" y="19400"/>
                <wp:lineTo x="20685" y="19340"/>
                <wp:lineTo x="20715" y="19280"/>
                <wp:lineTo x="20776" y="19219"/>
                <wp:lineTo x="20807" y="19159"/>
                <wp:lineTo x="20837" y="19099"/>
                <wp:lineTo x="20867" y="19038"/>
                <wp:lineTo x="20899" y="18978"/>
                <wp:lineTo x="20929" y="18918"/>
                <wp:lineTo x="20960" y="18857"/>
                <wp:lineTo x="20990" y="18797"/>
                <wp:lineTo x="20990" y="18737"/>
                <wp:lineTo x="21020" y="18677"/>
                <wp:lineTo x="21051" y="18617"/>
                <wp:lineTo x="21081" y="18557"/>
                <wp:lineTo x="21081" y="18496"/>
                <wp:lineTo x="21112" y="18436"/>
                <wp:lineTo x="21112" y="18376"/>
                <wp:lineTo x="21142" y="18315"/>
                <wp:lineTo x="21173" y="18255"/>
                <wp:lineTo x="21173" y="18195"/>
                <wp:lineTo x="21203" y="18134"/>
                <wp:lineTo x="21203" y="18074"/>
                <wp:lineTo x="21233" y="18014"/>
                <wp:lineTo x="21233" y="17954"/>
                <wp:lineTo x="21233" y="17894"/>
                <wp:lineTo x="21264" y="17834"/>
                <wp:lineTo x="21264" y="17773"/>
                <wp:lineTo x="21294" y="17713"/>
                <wp:lineTo x="21294" y="17653"/>
                <wp:lineTo x="21294" y="17592"/>
                <wp:lineTo x="21294" y="17532"/>
                <wp:lineTo x="21325" y="17472"/>
                <wp:lineTo x="21325" y="17411"/>
                <wp:lineTo x="21325" y="17351"/>
                <wp:lineTo x="21325" y="17291"/>
                <wp:lineTo x="21325" y="17231"/>
                <wp:lineTo x="21355" y="17171"/>
                <wp:lineTo x="21355" y="17111"/>
                <wp:lineTo x="21355" y="17050"/>
                <wp:lineTo x="21355" y="16990"/>
                <wp:lineTo x="21355" y="16930"/>
                <wp:lineTo x="21355" y="16869"/>
                <wp:lineTo x="21355" y="16809"/>
                <wp:lineTo x="21355" y="16749"/>
                <wp:lineTo x="21355" y="16688"/>
                <wp:lineTo x="21355" y="16628"/>
                <wp:lineTo x="21355" y="16568"/>
                <wp:lineTo x="21355" y="16508"/>
                <wp:lineTo x="21355" y="16448"/>
                <wp:lineTo x="21355" y="16388"/>
                <wp:lineTo x="21355" y="16327"/>
                <wp:lineTo x="21355" y="16267"/>
                <wp:lineTo x="21355" y="16207"/>
                <wp:lineTo x="21355" y="16146"/>
                <wp:lineTo x="21355" y="16086"/>
                <wp:lineTo x="21355" y="16026"/>
                <wp:lineTo x="21355" y="15965"/>
                <wp:lineTo x="21355" y="15905"/>
                <wp:lineTo x="21355" y="15845"/>
                <wp:lineTo x="21355" y="15785"/>
                <wp:lineTo x="21355" y="15725"/>
                <wp:lineTo x="21355" y="15665"/>
                <wp:lineTo x="21355" y="15604"/>
                <wp:lineTo x="21355" y="15544"/>
                <wp:lineTo x="21355" y="15484"/>
                <wp:lineTo x="21355" y="15423"/>
                <wp:lineTo x="21355" y="15363"/>
                <wp:lineTo x="21355" y="15303"/>
                <wp:lineTo x="21355" y="15242"/>
                <wp:lineTo x="21355" y="15182"/>
                <wp:lineTo x="21355" y="15122"/>
                <wp:lineTo x="21355" y="15062"/>
                <wp:lineTo x="21355" y="15002"/>
                <wp:lineTo x="21355" y="14942"/>
                <wp:lineTo x="21355" y="14881"/>
                <wp:lineTo x="21355" y="14821"/>
                <wp:lineTo x="21355" y="14761"/>
                <wp:lineTo x="21355" y="14700"/>
                <wp:lineTo x="21355" y="14640"/>
                <wp:lineTo x="21355" y="14580"/>
                <wp:lineTo x="21355" y="14519"/>
                <wp:lineTo x="21355" y="14459"/>
                <wp:lineTo x="21355" y="14399"/>
                <wp:lineTo x="21355" y="14339"/>
                <wp:lineTo x="21355" y="14279"/>
                <wp:lineTo x="21355" y="14219"/>
                <wp:lineTo x="21355" y="14158"/>
                <wp:lineTo x="21355" y="14098"/>
                <wp:lineTo x="21355" y="14038"/>
                <wp:lineTo x="21355" y="13977"/>
                <wp:lineTo x="21355" y="13917"/>
                <wp:lineTo x="21355" y="13857"/>
                <wp:lineTo x="21355" y="13796"/>
                <wp:lineTo x="21355" y="13736"/>
                <wp:lineTo x="21355" y="13676"/>
                <wp:lineTo x="21355" y="13616"/>
                <wp:lineTo x="21355" y="13556"/>
                <wp:lineTo x="21355" y="13496"/>
                <wp:lineTo x="21355" y="13435"/>
                <wp:lineTo x="21355" y="13375"/>
                <wp:lineTo x="21355" y="13315"/>
                <wp:lineTo x="21355" y="13254"/>
                <wp:lineTo x="21355" y="13194"/>
                <wp:lineTo x="21355" y="13134"/>
                <wp:lineTo x="21355" y="13073"/>
                <wp:lineTo x="21355" y="13013"/>
                <wp:lineTo x="21355" y="12953"/>
                <wp:lineTo x="21355" y="12893"/>
                <wp:lineTo x="21355" y="12833"/>
                <wp:lineTo x="21355" y="12773"/>
                <wp:lineTo x="21355" y="12712"/>
                <wp:lineTo x="21355" y="12652"/>
                <wp:lineTo x="21355" y="12592"/>
                <wp:lineTo x="21355" y="12531"/>
                <wp:lineTo x="21355" y="12471"/>
                <wp:lineTo x="21355" y="12411"/>
                <wp:lineTo x="21355" y="12350"/>
                <wp:lineTo x="21355" y="12290"/>
                <wp:lineTo x="21355" y="12230"/>
                <wp:lineTo x="21355" y="12170"/>
                <wp:lineTo x="21355" y="12110"/>
                <wp:lineTo x="21355" y="12050"/>
                <wp:lineTo x="21355" y="11989"/>
                <wp:lineTo x="21355" y="11929"/>
                <wp:lineTo x="21355" y="11869"/>
                <wp:lineTo x="21355" y="11808"/>
                <wp:lineTo x="21355" y="11748"/>
                <wp:lineTo x="21355" y="11688"/>
                <wp:lineTo x="21355" y="11627"/>
                <wp:lineTo x="21355" y="11567"/>
                <wp:lineTo x="21355" y="11507"/>
                <wp:lineTo x="21355" y="11447"/>
                <wp:lineTo x="21355" y="11387"/>
                <wp:lineTo x="21355" y="11327"/>
                <wp:lineTo x="21355" y="11266"/>
                <wp:lineTo x="21355" y="11206"/>
                <wp:lineTo x="21355" y="11146"/>
                <wp:lineTo x="21355" y="11085"/>
                <wp:lineTo x="21355" y="11025"/>
                <wp:lineTo x="21355" y="10965"/>
                <wp:lineTo x="21355" y="10904"/>
                <wp:lineTo x="21355" y="10844"/>
                <wp:lineTo x="21355" y="10785"/>
                <wp:lineTo x="21355" y="10724"/>
                <wp:lineTo x="21355" y="10664"/>
                <wp:lineTo x="21355" y="10603"/>
                <wp:lineTo x="21355" y="10543"/>
                <wp:lineTo x="21355" y="10483"/>
                <wp:lineTo x="21355" y="10422"/>
                <wp:lineTo x="21355" y="10362"/>
                <wp:lineTo x="21355" y="10302"/>
                <wp:lineTo x="21355" y="10241"/>
                <wp:lineTo x="21355" y="10181"/>
                <wp:lineTo x="21355" y="10121"/>
                <wp:lineTo x="21355" y="10061"/>
                <wp:lineTo x="21355" y="10001"/>
                <wp:lineTo x="21355" y="9941"/>
                <wp:lineTo x="21355" y="9880"/>
                <wp:lineTo x="21355" y="9820"/>
                <wp:lineTo x="21355" y="9760"/>
                <wp:lineTo x="21355" y="9699"/>
                <wp:lineTo x="21355" y="9639"/>
                <wp:lineTo x="21355" y="9579"/>
                <wp:lineTo x="21355" y="9518"/>
                <wp:lineTo x="21355" y="9458"/>
                <wp:lineTo x="21355" y="9398"/>
                <wp:lineTo x="21355" y="9338"/>
                <wp:lineTo x="21355" y="9278"/>
                <wp:lineTo x="21355" y="9218"/>
                <wp:lineTo x="21355" y="9157"/>
                <wp:lineTo x="21355" y="9097"/>
                <wp:lineTo x="21355" y="9037"/>
                <wp:lineTo x="21355" y="8976"/>
                <wp:lineTo x="21355" y="8916"/>
                <wp:lineTo x="21355" y="8856"/>
                <wp:lineTo x="21355" y="8795"/>
                <wp:lineTo x="21355" y="8735"/>
                <wp:lineTo x="21355" y="8675"/>
                <wp:lineTo x="21355" y="8615"/>
                <wp:lineTo x="21355" y="8555"/>
                <wp:lineTo x="21355" y="8495"/>
                <wp:lineTo x="21355" y="8434"/>
                <wp:lineTo x="21355" y="8374"/>
                <wp:lineTo x="21355" y="8314"/>
                <wp:lineTo x="21355" y="8253"/>
                <wp:lineTo x="21355" y="8193"/>
                <wp:lineTo x="21355" y="8133"/>
                <wp:lineTo x="21355" y="8072"/>
                <wp:lineTo x="21355" y="8012"/>
                <wp:lineTo x="21355" y="7952"/>
                <wp:lineTo x="21355" y="7892"/>
                <wp:lineTo x="21355" y="7832"/>
                <wp:lineTo x="21355" y="7772"/>
                <wp:lineTo x="21355" y="7711"/>
                <wp:lineTo x="21355" y="7651"/>
                <wp:lineTo x="21355" y="7591"/>
                <wp:lineTo x="21355" y="7530"/>
                <wp:lineTo x="21355" y="7470"/>
                <wp:lineTo x="21355" y="7410"/>
                <wp:lineTo x="21355" y="7349"/>
                <wp:lineTo x="21355" y="7289"/>
                <wp:lineTo x="21355" y="7229"/>
                <wp:lineTo x="21355" y="7169"/>
                <wp:lineTo x="21355" y="7109"/>
                <wp:lineTo x="21355" y="7049"/>
                <wp:lineTo x="21355" y="6988"/>
                <wp:lineTo x="21355" y="6928"/>
                <wp:lineTo x="21355" y="6868"/>
                <wp:lineTo x="21355" y="6807"/>
                <wp:lineTo x="21355" y="6747"/>
                <wp:lineTo x="21355" y="6687"/>
                <wp:lineTo x="21355" y="6626"/>
                <wp:lineTo x="21355" y="6566"/>
                <wp:lineTo x="21355" y="6506"/>
                <wp:lineTo x="21355" y="6446"/>
                <wp:lineTo x="21355" y="6386"/>
                <wp:lineTo x="21355" y="6326"/>
                <wp:lineTo x="21355" y="6265"/>
                <wp:lineTo x="21355" y="6205"/>
                <wp:lineTo x="21355" y="6145"/>
                <wp:lineTo x="21355" y="6084"/>
                <wp:lineTo x="21355" y="6024"/>
                <wp:lineTo x="21355" y="5964"/>
                <wp:lineTo x="21355" y="5903"/>
                <wp:lineTo x="21355" y="5843"/>
                <wp:lineTo x="21355" y="5783"/>
                <wp:lineTo x="21355" y="5723"/>
                <wp:lineTo x="21355" y="5663"/>
                <wp:lineTo x="21355" y="5603"/>
                <wp:lineTo x="21355" y="5542"/>
                <wp:lineTo x="21355" y="5482"/>
                <wp:lineTo x="21355" y="5422"/>
                <wp:lineTo x="21355" y="5361"/>
                <wp:lineTo x="21355" y="5301"/>
                <wp:lineTo x="21355" y="5241"/>
                <wp:lineTo x="21355" y="5180"/>
                <wp:lineTo x="21355" y="5120"/>
                <wp:lineTo x="21355" y="5060"/>
                <wp:lineTo x="21355" y="5000"/>
                <wp:lineTo x="21355" y="4940"/>
                <wp:lineTo x="21355" y="4880"/>
                <wp:lineTo x="21355" y="4819"/>
                <wp:lineTo x="21355" y="4759"/>
                <wp:lineTo x="21355" y="4699"/>
                <wp:lineTo x="21355" y="4638"/>
                <wp:lineTo x="21355" y="4578"/>
                <wp:lineTo x="21355" y="4518"/>
                <wp:lineTo x="21355" y="4457"/>
                <wp:lineTo x="21355" y="4397"/>
                <wp:lineTo x="21355" y="4337"/>
                <wp:lineTo x="21355" y="4277"/>
                <wp:lineTo x="21355" y="4217"/>
                <wp:lineTo x="21355" y="4157"/>
                <wp:lineTo x="21355" y="4096"/>
                <wp:lineTo x="21355" y="4036"/>
                <wp:lineTo x="21355" y="3976"/>
                <wp:lineTo x="21355" y="3915"/>
                <wp:lineTo x="21355" y="3855"/>
                <wp:lineTo x="21355" y="3795"/>
                <wp:lineTo x="21355" y="3734"/>
                <wp:lineTo x="21355" y="3674"/>
                <wp:lineTo x="21355" y="3614"/>
                <wp:lineTo x="21355" y="3554"/>
                <wp:lineTo x="21355" y="3494"/>
                <wp:lineTo x="21355" y="3434"/>
                <wp:lineTo x="21355" y="3373"/>
                <wp:lineTo x="21355" y="3313"/>
                <wp:lineTo x="21355" y="3253"/>
                <wp:lineTo x="21325" y="3192"/>
                <wp:lineTo x="21325" y="3132"/>
                <wp:lineTo x="21325" y="3072"/>
                <wp:lineTo x="21325" y="3011"/>
                <wp:lineTo x="21325" y="2951"/>
                <wp:lineTo x="21294" y="2891"/>
                <wp:lineTo x="21294" y="2831"/>
                <wp:lineTo x="21294" y="2771"/>
                <wp:lineTo x="21264" y="2711"/>
                <wp:lineTo x="21264" y="2650"/>
                <wp:lineTo x="21264" y="2590"/>
                <wp:lineTo x="21233" y="2530"/>
                <wp:lineTo x="21233" y="2469"/>
                <wp:lineTo x="21203" y="2409"/>
                <wp:lineTo x="21203" y="2349"/>
                <wp:lineTo x="21173" y="2288"/>
                <wp:lineTo x="21173" y="2228"/>
                <wp:lineTo x="21142" y="2168"/>
                <wp:lineTo x="21142" y="2108"/>
                <wp:lineTo x="21112" y="2048"/>
                <wp:lineTo x="21081" y="1988"/>
                <wp:lineTo x="21081" y="1927"/>
                <wp:lineTo x="21051" y="1867"/>
                <wp:lineTo x="21020" y="1807"/>
                <wp:lineTo x="21020" y="1746"/>
                <wp:lineTo x="20990" y="1686"/>
                <wp:lineTo x="20960" y="1626"/>
                <wp:lineTo x="20929" y="1565"/>
                <wp:lineTo x="20899" y="1505"/>
                <wp:lineTo x="20867" y="1445"/>
                <wp:lineTo x="20837" y="1385"/>
                <wp:lineTo x="20807" y="1325"/>
                <wp:lineTo x="20776" y="1265"/>
                <wp:lineTo x="20746" y="1204"/>
                <wp:lineTo x="20715" y="1144"/>
                <wp:lineTo x="20654" y="1084"/>
                <wp:lineTo x="20624" y="1023"/>
                <wp:lineTo x="20594" y="963"/>
                <wp:lineTo x="20533" y="903"/>
                <wp:lineTo x="20472" y="842"/>
                <wp:lineTo x="20411" y="782"/>
                <wp:lineTo x="20350" y="722"/>
                <wp:lineTo x="20289" y="662"/>
                <wp:lineTo x="20198" y="602"/>
                <wp:lineTo x="20106" y="542"/>
                <wp:lineTo x="19954" y="481"/>
                <wp:lineTo x="1584" y="481"/>
              </wp:wrapPolygon>
            </wp:wrapTight>
            <wp:docPr id="1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91150F" w:rsidRDefault="00E7316F">
      <w:pPr>
        <w:pStyle w:val="LO-Normal"/>
      </w:pPr>
      <w:r>
        <w:t xml:space="preserve">5) </w:t>
      </w:r>
      <w:r>
        <w:rPr>
          <w:u w:val="single"/>
        </w:rPr>
        <w:t>Tâche</w:t>
      </w:r>
      <w:r>
        <w:rPr>
          <w:u w:val="single"/>
        </w:rPr>
        <w:t xml:space="preserve"> complexe</w:t>
      </w:r>
    </w:p>
    <w:p w:rsidR="0091150F" w:rsidRDefault="00E7316F">
      <w:pPr>
        <w:pStyle w:val="LO-Normal"/>
      </w:pPr>
      <w:r>
        <w:t>Lors de son exploit, Nathan Paulin glissait sur la sangle tel un serpent.</w:t>
      </w:r>
    </w:p>
    <w:p w:rsidR="0091150F" w:rsidRDefault="00E7316F">
      <w:pPr>
        <w:pStyle w:val="LO-Normal"/>
      </w:pPr>
      <w:r>
        <w:t>Si une course avait eu lieu entre lui et un boa constricteur, qui aurait atteint le Trocadéro en premier ?</w:t>
      </w:r>
    </w:p>
    <w:p w:rsidR="0091150F" w:rsidRDefault="0091150F">
      <w:pPr>
        <w:pStyle w:val="LO-Normal"/>
      </w:pPr>
    </w:p>
    <w:p w:rsidR="0091150F" w:rsidRDefault="00E7316F">
      <w:pPr>
        <w:pStyle w:val="LO-Normal"/>
        <w:rPr>
          <w:i/>
        </w:rPr>
      </w:pPr>
      <w:r>
        <w:rPr>
          <w:i/>
        </w:rPr>
        <w:t xml:space="preserve">Pour répondre, il faut s'aider des documents précédents, écrire </w:t>
      </w:r>
      <w:r>
        <w:rPr>
          <w:i/>
        </w:rPr>
        <w:t>des raisonnements précis pour justifier et faire des calculs.</w:t>
      </w:r>
    </w:p>
    <w:p w:rsidR="0091150F" w:rsidRDefault="00E7316F">
      <w:pPr>
        <w:pStyle w:val="LO-Normal"/>
        <w:rPr>
          <w:i/>
        </w:rPr>
      </w:pPr>
      <w:r>
        <w:rPr>
          <w:i/>
        </w:rPr>
        <w:t>Si le travail n'est pas terminé, laisser une trace des recherches, cela sera pris en compte.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</w:t>
      </w:r>
      <w:r>
        <w:t>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</w:t>
      </w:r>
      <w:r>
        <w:t>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</w:t>
      </w:r>
      <w:r>
        <w:t>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</w:t>
      </w:r>
      <w:r>
        <w:t>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</w:t>
      </w:r>
      <w:r>
        <w:t>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</w:t>
      </w:r>
      <w:r>
        <w:t>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</w:t>
      </w:r>
      <w:r>
        <w:t>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</w:t>
      </w:r>
      <w:r>
        <w:t>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</w:t>
      </w:r>
      <w:r>
        <w:t>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.......................................................................................................................................................</w:t>
      </w:r>
    </w:p>
    <w:p w:rsidR="0091150F" w:rsidRDefault="00E7316F">
      <w:pPr>
        <w:pStyle w:val="LO-Normal"/>
      </w:pPr>
      <w:r>
        <w:t>........................................................................</w:t>
      </w:r>
      <w:r>
        <w:t>...............................................................................</w:t>
      </w:r>
    </w:p>
    <w:sectPr w:rsidR="0091150F" w:rsidSect="0091150F">
      <w:headerReference w:type="default" r:id="rId7"/>
      <w:footerReference w:type="default" r:id="rId8"/>
      <w:pgSz w:w="11906" w:h="16838"/>
      <w:pgMar w:top="244" w:right="1418" w:bottom="284" w:left="1418" w:header="6" w:footer="13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0F" w:rsidRDefault="0091150F" w:rsidP="0091150F">
      <w:r>
        <w:separator/>
      </w:r>
    </w:p>
  </w:endnote>
  <w:endnote w:type="continuationSeparator" w:id="0">
    <w:p w:rsidR="0091150F" w:rsidRDefault="0091150F" w:rsidP="0091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0F" w:rsidRDefault="00E7316F">
    <w:pPr>
      <w:pStyle w:val="Footer"/>
      <w:jc w:val="right"/>
    </w:pPr>
    <w:r>
      <w:t xml:space="preserve">Page </w:t>
    </w:r>
    <w:r w:rsidR="0091150F" w:rsidRPr="0091150F">
      <w:rPr>
        <w:b/>
      </w:rPr>
      <w:fldChar w:fldCharType="begin"/>
    </w:r>
    <w:r>
      <w:instrText>PAGE</w:instrText>
    </w:r>
    <w:r w:rsidR="0091150F">
      <w:fldChar w:fldCharType="separate"/>
    </w:r>
    <w:r>
      <w:rPr>
        <w:noProof/>
      </w:rPr>
      <w:t>5</w:t>
    </w:r>
    <w:r w:rsidR="0091150F">
      <w:fldChar w:fldCharType="end"/>
    </w:r>
    <w:r>
      <w:t xml:space="preserve"> sur </w:t>
    </w:r>
    <w:r w:rsidR="0091150F" w:rsidRPr="0091150F">
      <w:rPr>
        <w:b/>
      </w:rPr>
      <w:fldChar w:fldCharType="begin"/>
    </w:r>
    <w:r>
      <w:instrText>NUMPAGES</w:instrText>
    </w:r>
    <w:r w:rsidR="0091150F">
      <w:fldChar w:fldCharType="separate"/>
    </w:r>
    <w:r>
      <w:rPr>
        <w:noProof/>
      </w:rPr>
      <w:t>5</w:t>
    </w:r>
    <w:r w:rsidR="0091150F">
      <w:fldChar w:fldCharType="end"/>
    </w:r>
  </w:p>
  <w:p w:rsidR="0091150F" w:rsidRDefault="00911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0F" w:rsidRDefault="0091150F" w:rsidP="0091150F">
      <w:r>
        <w:separator/>
      </w:r>
    </w:p>
  </w:footnote>
  <w:footnote w:type="continuationSeparator" w:id="0">
    <w:p w:rsidR="0091150F" w:rsidRDefault="0091150F" w:rsidP="00911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0F" w:rsidRDefault="00E7316F">
    <w:pPr>
      <w:pStyle w:val="Header"/>
    </w:pPr>
    <w:r>
      <w:t>Brevet Blanc  Mars 2018                                                        Sciences Physiques</w:t>
    </w:r>
  </w:p>
  <w:p w:rsidR="0091150F" w:rsidRDefault="00E7316F">
    <w:pPr>
      <w:pStyle w:val="Header"/>
    </w:pPr>
    <w:proofErr w:type="gramStart"/>
    <w:r>
      <w:t>n</w:t>
    </w:r>
    <w:proofErr w:type="gramEnd"/>
    <w:r>
      <w:t>° du candid</w:t>
    </w:r>
    <w:r>
      <w:t>at : ...............................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50F"/>
    <w:rsid w:val="0091150F"/>
    <w:rsid w:val="00E7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0F"/>
    <w:pPr>
      <w:keepNext/>
      <w:shd w:val="clear" w:color="auto" w:fill="FFFFFF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sid w:val="0091150F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qFormat/>
    <w:rsid w:val="0091150F"/>
    <w:rPr>
      <w:rFonts w:ascii="Comic Sans MS" w:hAnsi="Comic Sans MS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qFormat/>
    <w:rsid w:val="0091150F"/>
    <w:rPr>
      <w:rFonts w:ascii="Comic Sans MS" w:hAnsi="Comic Sans MS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qFormat/>
    <w:rsid w:val="0091150F"/>
    <w:rPr>
      <w:sz w:val="22"/>
      <w:szCs w:val="22"/>
      <w:lang w:val="fr-FR" w:eastAsia="en-US" w:bidi="ar-SA"/>
    </w:rPr>
  </w:style>
  <w:style w:type="character" w:styleId="lev">
    <w:name w:val="Strong"/>
    <w:basedOn w:val="Policepardfaut"/>
    <w:qFormat/>
    <w:rsid w:val="0091150F"/>
    <w:rPr>
      <w:b/>
      <w:bCs/>
    </w:rPr>
  </w:style>
  <w:style w:type="paragraph" w:customStyle="1" w:styleId="LO-Normal">
    <w:name w:val="LO-Normal"/>
    <w:qFormat/>
    <w:rsid w:val="0091150F"/>
    <w:pPr>
      <w:keepNext/>
      <w:shd w:val="clear" w:color="auto" w:fill="FFFFFF"/>
      <w:suppressAutoHyphens/>
      <w:jc w:val="both"/>
    </w:pPr>
    <w:rPr>
      <w:rFonts w:ascii="Comic Sans MS" w:hAnsi="Comic Sans MS"/>
      <w:sz w:val="24"/>
      <w:szCs w:val="24"/>
    </w:rPr>
  </w:style>
  <w:style w:type="paragraph" w:styleId="Textedebulles">
    <w:name w:val="Balloon Text"/>
    <w:basedOn w:val="LO-Normal"/>
    <w:qFormat/>
    <w:rsid w:val="0091150F"/>
    <w:rPr>
      <w:rFonts w:ascii="Tahoma" w:hAnsi="Tahoma" w:cs="Tahoma"/>
      <w:sz w:val="16"/>
      <w:szCs w:val="16"/>
    </w:rPr>
  </w:style>
  <w:style w:type="paragraph" w:customStyle="1" w:styleId="Header">
    <w:name w:val="Header"/>
    <w:basedOn w:val="LO-Normal"/>
    <w:rsid w:val="0091150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LO-Normal"/>
    <w:rsid w:val="0091150F"/>
    <w:pPr>
      <w:tabs>
        <w:tab w:val="center" w:pos="4536"/>
        <w:tab w:val="right" w:pos="9072"/>
      </w:tabs>
    </w:pPr>
  </w:style>
  <w:style w:type="paragraph" w:styleId="Sansinterligne">
    <w:name w:val="No Spacing"/>
    <w:qFormat/>
    <w:rsid w:val="0091150F"/>
    <w:pPr>
      <w:keepNext/>
      <w:shd w:val="clear" w:color="auto" w:fill="FFFFFF"/>
      <w:suppressAutoHyphens/>
    </w:pPr>
    <w:rPr>
      <w:sz w:val="22"/>
      <w:szCs w:val="22"/>
      <w:lang w:eastAsia="en-US"/>
    </w:rPr>
  </w:style>
  <w:style w:type="paragraph" w:customStyle="1" w:styleId="Contenudetableau">
    <w:name w:val="Contenu de tableau"/>
    <w:basedOn w:val="Normal"/>
    <w:qFormat/>
    <w:rsid w:val="0091150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7053</Characters>
  <Application>Microsoft Office Word</Application>
  <DocSecurity>0</DocSecurity>
  <Lines>58</Lines>
  <Paragraphs>16</Paragraphs>
  <ScaleCrop>false</ScaleCrop>
  <Company>Académie de LYON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dc:description/>
  <cp:lastModifiedBy>admin.profil</cp:lastModifiedBy>
  <cp:revision>3</cp:revision>
  <cp:lastPrinted>2018-03-01T19:17:00Z</cp:lastPrinted>
  <dcterms:created xsi:type="dcterms:W3CDTF">2018-06-19T16:05:00Z</dcterms:created>
  <dcterms:modified xsi:type="dcterms:W3CDTF">2018-06-20T08:41:00Z</dcterms:modified>
  <dc:language>fr-FR</dc:language>
</cp:coreProperties>
</file>